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0359A" w14:textId="34835892" w:rsidR="00A646E9" w:rsidRDefault="00C03486">
      <w:r>
        <w:t xml:space="preserve">Spellings Mon </w:t>
      </w:r>
      <w:r w:rsidR="00F70199">
        <w:t>15</w:t>
      </w:r>
      <w:r w:rsidR="00BA0938">
        <w:t xml:space="preserve"> June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</w:tblGrid>
      <w:tr w:rsidR="00B53049" w:rsidRPr="005613DF" w14:paraId="2D274EB7" w14:textId="77777777" w:rsidTr="000A19D6">
        <w:tc>
          <w:tcPr>
            <w:tcW w:w="1418" w:type="dxa"/>
          </w:tcPr>
          <w:p w14:paraId="7AF53CB8" w14:textId="77777777" w:rsidR="00B53049" w:rsidRPr="007D6582" w:rsidRDefault="00B53049" w:rsidP="00B53049">
            <w:r w:rsidRPr="007D6582">
              <w:t>various</w:t>
            </w:r>
          </w:p>
        </w:tc>
      </w:tr>
      <w:tr w:rsidR="00B53049" w:rsidRPr="005613DF" w14:paraId="18EABD01" w14:textId="77777777" w:rsidTr="000A19D6">
        <w:tc>
          <w:tcPr>
            <w:tcW w:w="1418" w:type="dxa"/>
          </w:tcPr>
          <w:p w14:paraId="58037D4C" w14:textId="77777777" w:rsidR="00B53049" w:rsidRPr="007D6582" w:rsidRDefault="00B53049" w:rsidP="00B53049">
            <w:r w:rsidRPr="007D6582">
              <w:t>furious</w:t>
            </w:r>
          </w:p>
        </w:tc>
      </w:tr>
      <w:tr w:rsidR="00B53049" w:rsidRPr="005613DF" w14:paraId="3A8BA542" w14:textId="77777777" w:rsidTr="000A19D6">
        <w:tc>
          <w:tcPr>
            <w:tcW w:w="1418" w:type="dxa"/>
          </w:tcPr>
          <w:p w14:paraId="00619487" w14:textId="77777777" w:rsidR="00B53049" w:rsidRPr="007D6582" w:rsidRDefault="00B53049" w:rsidP="00B53049">
            <w:r w:rsidRPr="007D6582">
              <w:t>glorious</w:t>
            </w:r>
          </w:p>
        </w:tc>
      </w:tr>
      <w:tr w:rsidR="00B53049" w:rsidRPr="005613DF" w14:paraId="7BDBC009" w14:textId="77777777" w:rsidTr="000A19D6">
        <w:tc>
          <w:tcPr>
            <w:tcW w:w="1418" w:type="dxa"/>
          </w:tcPr>
          <w:p w14:paraId="1A4FA0E2" w14:textId="77777777" w:rsidR="00B53049" w:rsidRPr="007D6582" w:rsidRDefault="00B53049" w:rsidP="00B53049">
            <w:r w:rsidRPr="007D6582">
              <w:t>victorious</w:t>
            </w:r>
          </w:p>
        </w:tc>
      </w:tr>
      <w:tr w:rsidR="00B53049" w:rsidRPr="005613DF" w14:paraId="4BEF130D" w14:textId="77777777" w:rsidTr="000A19D6">
        <w:tc>
          <w:tcPr>
            <w:tcW w:w="1418" w:type="dxa"/>
          </w:tcPr>
          <w:p w14:paraId="3863137A" w14:textId="77777777" w:rsidR="00B53049" w:rsidRPr="007D6582" w:rsidRDefault="00B53049" w:rsidP="00B53049">
            <w:r w:rsidRPr="007D6582">
              <w:t>mysterious</w:t>
            </w:r>
          </w:p>
        </w:tc>
      </w:tr>
      <w:tr w:rsidR="00B53049" w:rsidRPr="005613DF" w14:paraId="6D2B9CA1" w14:textId="77777777" w:rsidTr="000A19D6">
        <w:tc>
          <w:tcPr>
            <w:tcW w:w="1418" w:type="dxa"/>
          </w:tcPr>
          <w:p w14:paraId="2DBAAA7F" w14:textId="77777777" w:rsidR="00B53049" w:rsidRPr="007D6582" w:rsidRDefault="00B53049" w:rsidP="00B53049">
            <w:r w:rsidRPr="007D6582">
              <w:t>humorous</w:t>
            </w:r>
          </w:p>
        </w:tc>
      </w:tr>
      <w:tr w:rsidR="00B53049" w:rsidRPr="005613DF" w14:paraId="47B954E1" w14:textId="77777777" w:rsidTr="000A19D6">
        <w:tc>
          <w:tcPr>
            <w:tcW w:w="1418" w:type="dxa"/>
          </w:tcPr>
          <w:p w14:paraId="3D24CC2B" w14:textId="77777777" w:rsidR="00B53049" w:rsidRPr="007D6582" w:rsidRDefault="00B53049" w:rsidP="00B53049">
            <w:r w:rsidRPr="007D6582">
              <w:t>glamorous</w:t>
            </w:r>
          </w:p>
        </w:tc>
      </w:tr>
      <w:tr w:rsidR="00B53049" w:rsidRPr="005613DF" w14:paraId="329C51A4" w14:textId="77777777" w:rsidTr="000A19D6">
        <w:tc>
          <w:tcPr>
            <w:tcW w:w="1418" w:type="dxa"/>
          </w:tcPr>
          <w:p w14:paraId="2BFA0B9D" w14:textId="77777777" w:rsidR="00B53049" w:rsidRPr="007D6582" w:rsidRDefault="00B53049" w:rsidP="00B53049">
            <w:r w:rsidRPr="007D6582">
              <w:t>vigorous</w:t>
            </w:r>
          </w:p>
        </w:tc>
      </w:tr>
      <w:tr w:rsidR="00B53049" w:rsidRPr="005613DF" w14:paraId="15419C87" w14:textId="77777777" w:rsidTr="000A19D6">
        <w:tc>
          <w:tcPr>
            <w:tcW w:w="1418" w:type="dxa"/>
          </w:tcPr>
          <w:p w14:paraId="31F4BE9F" w14:textId="77777777" w:rsidR="00B53049" w:rsidRPr="007D6582" w:rsidRDefault="008B1D4D" w:rsidP="00B53049">
            <w:r>
              <w:t>courage</w:t>
            </w:r>
            <w:r w:rsidR="00B53049" w:rsidRPr="007D6582">
              <w:t>ous</w:t>
            </w:r>
          </w:p>
        </w:tc>
      </w:tr>
      <w:tr w:rsidR="00B53049" w:rsidRPr="005613DF" w14:paraId="5D31DC76" w14:textId="77777777" w:rsidTr="000A19D6">
        <w:tc>
          <w:tcPr>
            <w:tcW w:w="1418" w:type="dxa"/>
          </w:tcPr>
          <w:p w14:paraId="111E9474" w14:textId="77777777" w:rsidR="00B53049" w:rsidRDefault="00B53049" w:rsidP="00B53049">
            <w:r w:rsidRPr="007D6582">
              <w:t>rigorous</w:t>
            </w:r>
          </w:p>
        </w:tc>
      </w:tr>
      <w:tr w:rsidR="00B53049" w:rsidRPr="005613DF" w14:paraId="20F7C7C7" w14:textId="77777777" w:rsidTr="000A19D6">
        <w:tc>
          <w:tcPr>
            <w:tcW w:w="1418" w:type="dxa"/>
          </w:tcPr>
          <w:p w14:paraId="5CE38F28" w14:textId="77777777" w:rsidR="00B53049" w:rsidRPr="00C80539" w:rsidRDefault="00B53049" w:rsidP="00B53049">
            <w:r w:rsidRPr="00C80539">
              <w:t>carnivorous</w:t>
            </w:r>
          </w:p>
        </w:tc>
      </w:tr>
      <w:tr w:rsidR="00B53049" w:rsidRPr="005613DF" w14:paraId="133582B7" w14:textId="77777777" w:rsidTr="000A19D6">
        <w:tc>
          <w:tcPr>
            <w:tcW w:w="1418" w:type="dxa"/>
          </w:tcPr>
          <w:p w14:paraId="5CB7D364" w14:textId="77777777" w:rsidR="00B53049" w:rsidRDefault="00B53049" w:rsidP="00B53049">
            <w:r w:rsidRPr="00C80539">
              <w:t>herbivorous</w:t>
            </w:r>
          </w:p>
        </w:tc>
      </w:tr>
    </w:tbl>
    <w:p w14:paraId="06E462BA" w14:textId="77777777" w:rsidR="00BA0938" w:rsidRDefault="00BA0938"/>
    <w:sectPr w:rsidR="00BA0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938"/>
    <w:rsid w:val="007F6764"/>
    <w:rsid w:val="008B1D4D"/>
    <w:rsid w:val="00A646E9"/>
    <w:rsid w:val="00B53049"/>
    <w:rsid w:val="00BA0938"/>
    <w:rsid w:val="00C03486"/>
    <w:rsid w:val="00F7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7472"/>
  <w15:chartTrackingRefBased/>
  <w15:docId w15:val="{7A91CE6E-35AC-4D06-88DD-9EF47468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9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Tim</dc:creator>
  <cp:keywords/>
  <dc:description/>
  <cp:lastModifiedBy>Tim Cook</cp:lastModifiedBy>
  <cp:revision>6</cp:revision>
  <dcterms:created xsi:type="dcterms:W3CDTF">2020-06-02T12:54:00Z</dcterms:created>
  <dcterms:modified xsi:type="dcterms:W3CDTF">2020-06-02T17:27:00Z</dcterms:modified>
</cp:coreProperties>
</file>